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Default="00854B32" w:rsidP="00056D4D">
      <w:pPr>
        <w:rPr>
          <w:sz w:val="22"/>
        </w:rPr>
      </w:pPr>
      <w:r w:rsidRPr="00165499">
        <w:rPr>
          <w:rFonts w:hint="eastAsia"/>
          <w:sz w:val="22"/>
        </w:rPr>
        <w:t>様式第</w:t>
      </w:r>
      <w:r w:rsidR="00CF2F68">
        <w:rPr>
          <w:rFonts w:hint="eastAsia"/>
          <w:sz w:val="22"/>
        </w:rPr>
        <w:t>６</w:t>
      </w:r>
      <w:r w:rsidRPr="00165499">
        <w:rPr>
          <w:rFonts w:hint="eastAsia"/>
          <w:sz w:val="22"/>
        </w:rPr>
        <w:t>号（第</w:t>
      </w:r>
      <w:r w:rsidR="007B4BF1">
        <w:rPr>
          <w:rFonts w:hint="eastAsia"/>
          <w:sz w:val="22"/>
        </w:rPr>
        <w:t>８</w:t>
      </w:r>
      <w:r w:rsidRPr="00165499">
        <w:rPr>
          <w:rFonts w:hint="eastAsia"/>
          <w:sz w:val="22"/>
        </w:rPr>
        <w:t>条関係）</w:t>
      </w:r>
      <w:bookmarkStart w:id="0" w:name="_GoBack"/>
      <w:bookmarkEnd w:id="0"/>
    </w:p>
    <w:p w:rsidR="00056D4D" w:rsidRPr="00056D4D" w:rsidRDefault="001B7FE4" w:rsidP="00056D4D">
      <w:pPr>
        <w:jc w:val="center"/>
        <w:rPr>
          <w:sz w:val="22"/>
        </w:rPr>
      </w:pPr>
      <w:r>
        <w:rPr>
          <w:rFonts w:hint="eastAsia"/>
          <w:sz w:val="22"/>
        </w:rPr>
        <w:t>実績調書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205"/>
        <w:gridCol w:w="1276"/>
        <w:gridCol w:w="5019"/>
      </w:tblGrid>
      <w:tr w:rsidR="00056D4D" w:rsidTr="00820A45">
        <w:trPr>
          <w:trHeight w:val="567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295" w:type="dxa"/>
            <w:gridSpan w:val="2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397"/>
        </w:trPr>
        <w:tc>
          <w:tcPr>
            <w:tcW w:w="2205" w:type="dxa"/>
            <w:vMerge w:val="restart"/>
            <w:vAlign w:val="center"/>
          </w:tcPr>
          <w:p w:rsidR="00056D4D" w:rsidRDefault="001B7FE4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056D4D">
              <w:rPr>
                <w:rFonts w:hint="eastAsia"/>
                <w:sz w:val="22"/>
              </w:rPr>
              <w:t>事業の内容</w:t>
            </w:r>
          </w:p>
          <w:p w:rsidR="001B7FE4" w:rsidRDefault="001B7FE4" w:rsidP="00056D4D">
            <w:pPr>
              <w:rPr>
                <w:sz w:val="18"/>
              </w:rPr>
            </w:pPr>
          </w:p>
          <w:p w:rsidR="001B7FE4" w:rsidRPr="001B7FE4" w:rsidRDefault="001B7FE4" w:rsidP="00056D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※事業の</w:t>
            </w:r>
            <w:r w:rsidRPr="001B7FE4">
              <w:rPr>
                <w:rFonts w:hint="eastAsia"/>
                <w:sz w:val="18"/>
              </w:rPr>
              <w:t>様子がわかる写真や記事、レポートなどを</w:t>
            </w:r>
            <w:r>
              <w:rPr>
                <w:rFonts w:hint="eastAsia"/>
                <w:sz w:val="18"/>
              </w:rPr>
              <w:t>合わせて提出</w:t>
            </w:r>
            <w:r w:rsidRPr="001B7FE4">
              <w:rPr>
                <w:rFonts w:hint="eastAsia"/>
                <w:sz w:val="18"/>
              </w:rPr>
              <w:t>してください。写真は市の</w:t>
            </w:r>
            <w:r w:rsidR="00507471">
              <w:rPr>
                <w:rFonts w:hint="eastAsia"/>
                <w:sz w:val="18"/>
              </w:rPr>
              <w:t>資料や</w:t>
            </w:r>
            <w:r w:rsidRPr="001B7FE4">
              <w:rPr>
                <w:rFonts w:hint="eastAsia"/>
                <w:sz w:val="18"/>
              </w:rPr>
              <w:t>広報</w:t>
            </w:r>
            <w:r w:rsidR="00507471">
              <w:rPr>
                <w:rFonts w:hint="eastAsia"/>
                <w:sz w:val="18"/>
              </w:rPr>
              <w:t>等</w:t>
            </w:r>
            <w:r w:rsidRPr="001B7FE4">
              <w:rPr>
                <w:rFonts w:hint="eastAsia"/>
                <w:sz w:val="18"/>
              </w:rPr>
              <w:t>に</w:t>
            </w:r>
            <w:r w:rsidR="00507471">
              <w:rPr>
                <w:rFonts w:hint="eastAsia"/>
                <w:sz w:val="18"/>
              </w:rPr>
              <w:t>使用</w:t>
            </w:r>
            <w:r w:rsidRPr="001B7FE4">
              <w:rPr>
                <w:rFonts w:hint="eastAsia"/>
                <w:sz w:val="18"/>
              </w:rPr>
              <w:t>する場合がありますので、肖像権等に問題のないものを提供してください。</w:t>
            </w: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日程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実施内容や場所、参加予定人数、広報方法等</w:t>
            </w:r>
          </w:p>
        </w:tc>
      </w:tr>
      <w:tr w:rsidR="00056D4D" w:rsidTr="00820A45">
        <w:trPr>
          <w:trHeight w:val="4252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5019" w:type="dxa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1B7FE4">
        <w:trPr>
          <w:trHeight w:val="2835"/>
        </w:trPr>
        <w:tc>
          <w:tcPr>
            <w:tcW w:w="2205" w:type="dxa"/>
            <w:vAlign w:val="center"/>
          </w:tcPr>
          <w:p w:rsidR="00056D4D" w:rsidRDefault="001B7FE4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 w:rsidR="00820A45">
              <w:rPr>
                <w:rFonts w:hint="eastAsia"/>
                <w:sz w:val="22"/>
              </w:rPr>
              <w:t>事業の</w:t>
            </w:r>
            <w:r w:rsidR="00056D4D">
              <w:rPr>
                <w:rFonts w:hint="eastAsia"/>
                <w:sz w:val="22"/>
              </w:rPr>
              <w:t>効果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1B7FE4">
              <w:rPr>
                <w:rFonts w:hint="eastAsia"/>
                <w:sz w:val="18"/>
              </w:rPr>
              <w:t>事業を行ったことで、参加者や地域にどんな変化や効果があったかを記載してください。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  <w:tr w:rsidR="00056D4D" w:rsidTr="001B7FE4">
        <w:trPr>
          <w:trHeight w:val="2835"/>
        </w:trPr>
        <w:tc>
          <w:tcPr>
            <w:tcW w:w="2205" w:type="dxa"/>
            <w:vAlign w:val="center"/>
          </w:tcPr>
          <w:p w:rsidR="00056D4D" w:rsidRDefault="001B7FE4" w:rsidP="001B7F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>問題点・課題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1B7FE4">
              <w:rPr>
                <w:rFonts w:hint="eastAsia"/>
                <w:sz w:val="18"/>
              </w:rPr>
              <w:t>事業を実施する中で気づいたことや改善点を記載してください。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</w:tbl>
    <w:p w:rsidR="00056D4D" w:rsidRPr="00165499" w:rsidRDefault="00056D4D" w:rsidP="00056D4D">
      <w:pPr>
        <w:rPr>
          <w:sz w:val="22"/>
        </w:rPr>
      </w:pPr>
    </w:p>
    <w:sectPr w:rsidR="00056D4D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269"/>
    <w:multiLevelType w:val="hybridMultilevel"/>
    <w:tmpl w:val="E54E913C"/>
    <w:lvl w:ilvl="0" w:tplc="7416D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674"/>
    <w:multiLevelType w:val="hybridMultilevel"/>
    <w:tmpl w:val="FCD8898A"/>
    <w:lvl w:ilvl="0" w:tplc="A1EEC9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56D4D"/>
    <w:rsid w:val="000C1574"/>
    <w:rsid w:val="0015539F"/>
    <w:rsid w:val="0015798D"/>
    <w:rsid w:val="00165499"/>
    <w:rsid w:val="001B7FE4"/>
    <w:rsid w:val="00232E38"/>
    <w:rsid w:val="00247860"/>
    <w:rsid w:val="0037185C"/>
    <w:rsid w:val="00375CBF"/>
    <w:rsid w:val="004127BA"/>
    <w:rsid w:val="00507471"/>
    <w:rsid w:val="0060567A"/>
    <w:rsid w:val="00714379"/>
    <w:rsid w:val="007B4BF1"/>
    <w:rsid w:val="00820A45"/>
    <w:rsid w:val="00854B32"/>
    <w:rsid w:val="008B2C3B"/>
    <w:rsid w:val="008F6F50"/>
    <w:rsid w:val="00A07575"/>
    <w:rsid w:val="00AF094D"/>
    <w:rsid w:val="00CF2F68"/>
    <w:rsid w:val="00CF36B7"/>
    <w:rsid w:val="00D55BB0"/>
    <w:rsid w:val="00D719CD"/>
    <w:rsid w:val="00E469F0"/>
    <w:rsid w:val="00E6483C"/>
    <w:rsid w:val="00EE4DC4"/>
    <w:rsid w:val="00F60E11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5FDA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19</cp:revision>
  <cp:lastPrinted>2023-03-09T02:19:00Z</cp:lastPrinted>
  <dcterms:created xsi:type="dcterms:W3CDTF">2021-06-15T01:09:00Z</dcterms:created>
  <dcterms:modified xsi:type="dcterms:W3CDTF">2025-04-03T05:05:00Z</dcterms:modified>
</cp:coreProperties>
</file>